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C3" w:rsidRDefault="00B52BC3" w:rsidP="000609D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52BC3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0904" w:rsidRDefault="00B52BC3" w:rsidP="00060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образования цифрового и гуманитарного профилей «Точка роста»</w:t>
      </w:r>
    </w:p>
    <w:p w:rsidR="00170904" w:rsidRDefault="00B52BC3" w:rsidP="00060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СОШ №13 </w:t>
      </w:r>
      <w:proofErr w:type="spellStart"/>
      <w:r>
        <w:rPr>
          <w:rFonts w:ascii="Times New Roman" w:hAnsi="Times New Roman"/>
          <w:sz w:val="28"/>
          <w:szCs w:val="28"/>
        </w:rPr>
        <w:t>им.В.В.Горбатко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F4473" w:rsidRDefault="00B52BC3" w:rsidP="00170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</w:t>
      </w:r>
      <w:r w:rsidR="00170904">
        <w:rPr>
          <w:rFonts w:ascii="Times New Roman" w:hAnsi="Times New Roman"/>
          <w:sz w:val="28"/>
          <w:szCs w:val="28"/>
        </w:rPr>
        <w:t>д с 29.10.2019г. по 04.11.2019г</w:t>
      </w:r>
    </w:p>
    <w:p w:rsidR="00B52BC3" w:rsidRDefault="00B52BC3" w:rsidP="000609D1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B52BC3" w:rsidTr="00B52BC3">
        <w:tc>
          <w:tcPr>
            <w:tcW w:w="81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55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36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3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3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охват</w:t>
            </w:r>
          </w:p>
        </w:tc>
      </w:tr>
      <w:tr w:rsidR="00B52BC3" w:rsidTr="00B52BC3">
        <w:tc>
          <w:tcPr>
            <w:tcW w:w="81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B52BC3" w:rsidRP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VR</w:t>
            </w:r>
            <w:r w:rsidRPr="00B5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экскурсии по мировой художественной культуре «Венецианский музей»</w:t>
            </w:r>
          </w:p>
        </w:tc>
        <w:tc>
          <w:tcPr>
            <w:tcW w:w="2136" w:type="dxa"/>
          </w:tcPr>
          <w:p w:rsidR="00B52BC3" w:rsidRDefault="00B52BC3" w:rsidP="001C12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12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.10-04.11</w:t>
            </w:r>
          </w:p>
        </w:tc>
        <w:tc>
          <w:tcPr>
            <w:tcW w:w="2137" w:type="dxa"/>
          </w:tcPr>
          <w:p w:rsidR="00B52BC3" w:rsidRDefault="00B52BC3" w:rsidP="00B52B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213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52BC3" w:rsidTr="00B52BC3">
        <w:tc>
          <w:tcPr>
            <w:tcW w:w="81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B52BC3" w:rsidRP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B52B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гостиная «В гостях у сказки»</w:t>
            </w:r>
          </w:p>
        </w:tc>
        <w:tc>
          <w:tcPr>
            <w:tcW w:w="2136" w:type="dxa"/>
          </w:tcPr>
          <w:p w:rsidR="00B52BC3" w:rsidRDefault="00B52BC3" w:rsidP="001C12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12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.10-02.11.</w:t>
            </w:r>
          </w:p>
        </w:tc>
        <w:tc>
          <w:tcPr>
            <w:tcW w:w="213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10.00-11.15.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52BC3" w:rsidTr="00B52BC3">
        <w:tc>
          <w:tcPr>
            <w:tcW w:w="81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Виртуальные экскурсии «Я и моя планета»</w:t>
            </w:r>
          </w:p>
        </w:tc>
        <w:tc>
          <w:tcPr>
            <w:tcW w:w="2136" w:type="dxa"/>
          </w:tcPr>
          <w:p w:rsidR="00B52BC3" w:rsidRDefault="00B52BC3" w:rsidP="001C12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12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.10-02.11</w:t>
            </w:r>
          </w:p>
        </w:tc>
        <w:tc>
          <w:tcPr>
            <w:tcW w:w="213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11.30-12.5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2BC3" w:rsidTr="00B52BC3">
        <w:tc>
          <w:tcPr>
            <w:tcW w:w="81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5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«Хобби» - центра «Модница»</w:t>
            </w:r>
          </w:p>
        </w:tc>
        <w:tc>
          <w:tcPr>
            <w:tcW w:w="2136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29.10-01.11</w:t>
            </w:r>
          </w:p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02.11-03.11</w:t>
            </w:r>
          </w:p>
        </w:tc>
        <w:tc>
          <w:tcPr>
            <w:tcW w:w="213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52BC3" w:rsidTr="00B52BC3">
        <w:tc>
          <w:tcPr>
            <w:tcW w:w="817" w:type="dxa"/>
          </w:tcPr>
          <w:p w:rsidR="00B52BC3" w:rsidRDefault="00B52BC3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5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для младших школьников по ПДД с фиксацией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квадрокоптером</w:t>
            </w:r>
            <w:proofErr w:type="spellEnd"/>
          </w:p>
        </w:tc>
        <w:tc>
          <w:tcPr>
            <w:tcW w:w="2136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52BC3" w:rsidTr="00B52BC3">
        <w:tc>
          <w:tcPr>
            <w:tcW w:w="81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5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2136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3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2BC3" w:rsidTr="00B52BC3">
        <w:tc>
          <w:tcPr>
            <w:tcW w:w="817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5" w:type="dxa"/>
          </w:tcPr>
          <w:p w:rsidR="00B52BC3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работы Центра для воспитанников ДОУ №26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пос.Венцы</w:t>
            </w:r>
            <w:proofErr w:type="spellEnd"/>
          </w:p>
        </w:tc>
        <w:tc>
          <w:tcPr>
            <w:tcW w:w="2136" w:type="dxa"/>
          </w:tcPr>
          <w:p w:rsidR="00B52BC3" w:rsidRDefault="00C702F7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31.10, 01.11</w:t>
            </w:r>
          </w:p>
        </w:tc>
        <w:tc>
          <w:tcPr>
            <w:tcW w:w="2137" w:type="dxa"/>
          </w:tcPr>
          <w:p w:rsidR="00B52BC3" w:rsidRDefault="00C702F7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137" w:type="dxa"/>
          </w:tcPr>
          <w:p w:rsidR="00B52BC3" w:rsidRDefault="00C702F7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C12EC" w:rsidTr="00B52BC3">
        <w:tc>
          <w:tcPr>
            <w:tcW w:w="817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5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техномузея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Центра</w:t>
            </w:r>
          </w:p>
        </w:tc>
        <w:tc>
          <w:tcPr>
            <w:tcW w:w="2136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2137" w:type="dxa"/>
          </w:tcPr>
          <w:p w:rsidR="001C12EC" w:rsidRDefault="001C12EC" w:rsidP="001C12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37" w:type="dxa"/>
          </w:tcPr>
          <w:p w:rsidR="001C12EC" w:rsidRDefault="00996555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C12EC" w:rsidTr="00B52BC3">
        <w:tc>
          <w:tcPr>
            <w:tcW w:w="817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5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виртуальной галереи творческих проектов</w:t>
            </w:r>
          </w:p>
        </w:tc>
        <w:tc>
          <w:tcPr>
            <w:tcW w:w="2136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</w:t>
            </w:r>
          </w:p>
        </w:tc>
        <w:tc>
          <w:tcPr>
            <w:tcW w:w="2137" w:type="dxa"/>
          </w:tcPr>
          <w:p w:rsidR="001C12EC" w:rsidRDefault="001C12EC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37" w:type="dxa"/>
          </w:tcPr>
          <w:p w:rsidR="001C12EC" w:rsidRDefault="00996555" w:rsidP="000609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52BC3" w:rsidRDefault="00B52BC3" w:rsidP="000609D1">
      <w:pPr>
        <w:rPr>
          <w:rFonts w:ascii="Times New Roman" w:hAnsi="Times New Roman"/>
          <w:sz w:val="28"/>
          <w:szCs w:val="28"/>
        </w:rPr>
      </w:pPr>
    </w:p>
    <w:p w:rsidR="00170904" w:rsidRDefault="00170904" w:rsidP="000609D1">
      <w:pPr>
        <w:rPr>
          <w:rFonts w:ascii="Times New Roman" w:hAnsi="Times New Roman"/>
          <w:sz w:val="28"/>
          <w:szCs w:val="28"/>
        </w:rPr>
      </w:pPr>
    </w:p>
    <w:p w:rsidR="00170904" w:rsidRPr="00170904" w:rsidRDefault="00170904" w:rsidP="00170904">
      <w:pPr>
        <w:jc w:val="both"/>
        <w:rPr>
          <w:rFonts w:ascii="Times New Roman" w:hAnsi="Times New Roman"/>
          <w:sz w:val="28"/>
          <w:szCs w:val="28"/>
        </w:rPr>
      </w:pPr>
      <w:r w:rsidRPr="00170904">
        <w:rPr>
          <w:rFonts w:ascii="Times New Roman" w:hAnsi="Times New Roman"/>
          <w:sz w:val="28"/>
          <w:szCs w:val="28"/>
        </w:rPr>
        <w:t xml:space="preserve">Руководитель Центра образования цифрового </w:t>
      </w:r>
    </w:p>
    <w:p w:rsidR="00170904" w:rsidRPr="00170904" w:rsidRDefault="00170904" w:rsidP="00170904">
      <w:pPr>
        <w:jc w:val="both"/>
        <w:rPr>
          <w:rFonts w:ascii="Times New Roman" w:hAnsi="Times New Roman"/>
          <w:sz w:val="28"/>
          <w:szCs w:val="28"/>
        </w:rPr>
      </w:pPr>
      <w:r w:rsidRPr="00170904">
        <w:rPr>
          <w:rFonts w:ascii="Times New Roman" w:hAnsi="Times New Roman"/>
          <w:sz w:val="28"/>
          <w:szCs w:val="28"/>
        </w:rPr>
        <w:t xml:space="preserve">и гуманитарного профилей «Точка </w:t>
      </w:r>
      <w:proofErr w:type="gramStart"/>
      <w:r w:rsidRPr="00170904">
        <w:rPr>
          <w:rFonts w:ascii="Times New Roman" w:hAnsi="Times New Roman"/>
          <w:sz w:val="28"/>
          <w:szCs w:val="28"/>
        </w:rPr>
        <w:t>роста»</w:t>
      </w:r>
      <w:r w:rsidRPr="00170904">
        <w:rPr>
          <w:rFonts w:ascii="Times New Roman" w:hAnsi="Times New Roman"/>
          <w:sz w:val="28"/>
          <w:szCs w:val="28"/>
        </w:rPr>
        <w:tab/>
      </w:r>
      <w:proofErr w:type="gramEnd"/>
      <w:r w:rsidRPr="00170904">
        <w:rPr>
          <w:rFonts w:ascii="Times New Roman" w:hAnsi="Times New Roman"/>
          <w:sz w:val="28"/>
          <w:szCs w:val="28"/>
        </w:rPr>
        <w:tab/>
      </w:r>
      <w:r w:rsidRPr="00170904">
        <w:rPr>
          <w:rFonts w:ascii="Times New Roman" w:hAnsi="Times New Roman"/>
          <w:sz w:val="28"/>
          <w:szCs w:val="28"/>
        </w:rPr>
        <w:tab/>
      </w:r>
      <w:r w:rsidRPr="00170904">
        <w:rPr>
          <w:rFonts w:ascii="Times New Roman" w:hAnsi="Times New Roman"/>
          <w:sz w:val="28"/>
          <w:szCs w:val="28"/>
        </w:rPr>
        <w:tab/>
      </w:r>
      <w:proofErr w:type="spellStart"/>
      <w:r w:rsidRPr="00170904">
        <w:rPr>
          <w:rFonts w:ascii="Times New Roman" w:hAnsi="Times New Roman"/>
          <w:sz w:val="28"/>
          <w:szCs w:val="28"/>
        </w:rPr>
        <w:t>Е.П.Запорожец</w:t>
      </w:r>
      <w:proofErr w:type="spellEnd"/>
    </w:p>
    <w:p w:rsidR="00C702F7" w:rsidRPr="00B52BC3" w:rsidRDefault="00C702F7" w:rsidP="000609D1">
      <w:pPr>
        <w:rPr>
          <w:rFonts w:ascii="Times New Roman" w:hAnsi="Times New Roman"/>
          <w:sz w:val="28"/>
          <w:szCs w:val="28"/>
        </w:rPr>
      </w:pPr>
    </w:p>
    <w:sectPr w:rsidR="00C702F7" w:rsidRPr="00B52BC3" w:rsidSect="00EE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3"/>
    <w:rsid w:val="000239CA"/>
    <w:rsid w:val="000420D5"/>
    <w:rsid w:val="000609D1"/>
    <w:rsid w:val="00063673"/>
    <w:rsid w:val="000C5AAD"/>
    <w:rsid w:val="000D25E7"/>
    <w:rsid w:val="000F0734"/>
    <w:rsid w:val="001022AE"/>
    <w:rsid w:val="00125F43"/>
    <w:rsid w:val="0014627C"/>
    <w:rsid w:val="00162296"/>
    <w:rsid w:val="00170904"/>
    <w:rsid w:val="00184720"/>
    <w:rsid w:val="001856C3"/>
    <w:rsid w:val="00195EB2"/>
    <w:rsid w:val="001B1305"/>
    <w:rsid w:val="001C12EC"/>
    <w:rsid w:val="001E3B0E"/>
    <w:rsid w:val="001F4473"/>
    <w:rsid w:val="00265618"/>
    <w:rsid w:val="002708D8"/>
    <w:rsid w:val="00280D3B"/>
    <w:rsid w:val="002813F4"/>
    <w:rsid w:val="002A5181"/>
    <w:rsid w:val="002B2EC2"/>
    <w:rsid w:val="00325DF0"/>
    <w:rsid w:val="0033665A"/>
    <w:rsid w:val="00345AA4"/>
    <w:rsid w:val="003A7ABB"/>
    <w:rsid w:val="003D70C8"/>
    <w:rsid w:val="003D7938"/>
    <w:rsid w:val="0040414C"/>
    <w:rsid w:val="004508E0"/>
    <w:rsid w:val="004911E1"/>
    <w:rsid w:val="004B4C4C"/>
    <w:rsid w:val="004C7133"/>
    <w:rsid w:val="0051136D"/>
    <w:rsid w:val="00567504"/>
    <w:rsid w:val="005C2C67"/>
    <w:rsid w:val="005F11C9"/>
    <w:rsid w:val="00622F35"/>
    <w:rsid w:val="00660996"/>
    <w:rsid w:val="00694CC4"/>
    <w:rsid w:val="00705817"/>
    <w:rsid w:val="0073231D"/>
    <w:rsid w:val="00790A9A"/>
    <w:rsid w:val="0079690F"/>
    <w:rsid w:val="007C0571"/>
    <w:rsid w:val="0081561C"/>
    <w:rsid w:val="00825609"/>
    <w:rsid w:val="00867087"/>
    <w:rsid w:val="008712B3"/>
    <w:rsid w:val="008B4E3E"/>
    <w:rsid w:val="008D1533"/>
    <w:rsid w:val="008E5331"/>
    <w:rsid w:val="009232A0"/>
    <w:rsid w:val="00996555"/>
    <w:rsid w:val="009B3403"/>
    <w:rsid w:val="009C75DC"/>
    <w:rsid w:val="00A270D6"/>
    <w:rsid w:val="00A441F6"/>
    <w:rsid w:val="00AC6A7E"/>
    <w:rsid w:val="00AC7C37"/>
    <w:rsid w:val="00AF5621"/>
    <w:rsid w:val="00B170C3"/>
    <w:rsid w:val="00B24C37"/>
    <w:rsid w:val="00B52BC3"/>
    <w:rsid w:val="00B74D5A"/>
    <w:rsid w:val="00BD0A4F"/>
    <w:rsid w:val="00C00D5C"/>
    <w:rsid w:val="00C702F7"/>
    <w:rsid w:val="00C7387B"/>
    <w:rsid w:val="00CC2A22"/>
    <w:rsid w:val="00DF018C"/>
    <w:rsid w:val="00DF7456"/>
    <w:rsid w:val="00E75436"/>
    <w:rsid w:val="00E9428C"/>
    <w:rsid w:val="00EE5644"/>
    <w:rsid w:val="00F21163"/>
    <w:rsid w:val="00F34B10"/>
    <w:rsid w:val="00F90C97"/>
    <w:rsid w:val="00FC635D"/>
    <w:rsid w:val="00FD1D1F"/>
    <w:rsid w:val="00FE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BA02-BC7D-4A27-8CC0-C9D2206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63"/>
    <w:pPr>
      <w:spacing w:after="0"/>
      <w:ind w:firstLine="70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C7C3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тиль"/>
    <w:rsid w:val="00F21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0F"/>
    <w:rPr>
      <w:rFonts w:ascii="Tahoma" w:eastAsia="Calibri" w:hAnsi="Tahoma" w:cs="Tahoma"/>
      <w:sz w:val="16"/>
      <w:szCs w:val="16"/>
    </w:rPr>
  </w:style>
  <w:style w:type="character" w:customStyle="1" w:styleId="lyrics-tools-font-size">
    <w:name w:val="lyrics-tools-font-size"/>
    <w:basedOn w:val="a0"/>
    <w:rsid w:val="00AC7C37"/>
  </w:style>
  <w:style w:type="character" w:customStyle="1" w:styleId="lyrics-tools-font-size-val">
    <w:name w:val="lyrics-tools-font-size-val"/>
    <w:basedOn w:val="a0"/>
    <w:rsid w:val="00AC7C37"/>
  </w:style>
  <w:style w:type="paragraph" w:styleId="HTML">
    <w:name w:val="HTML Preformatted"/>
    <w:basedOn w:val="a"/>
    <w:link w:val="HTML0"/>
    <w:uiPriority w:val="99"/>
    <w:semiHidden/>
    <w:unhideWhenUsed/>
    <w:rsid w:val="00AC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C7C3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7C37"/>
    <w:rPr>
      <w:color w:val="0000FF"/>
      <w:u w:val="single"/>
    </w:rPr>
  </w:style>
  <w:style w:type="paragraph" w:customStyle="1" w:styleId="c4">
    <w:name w:val="c4"/>
    <w:basedOn w:val="a"/>
    <w:rsid w:val="00B170C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70C3"/>
  </w:style>
  <w:style w:type="character" w:customStyle="1" w:styleId="outernumber">
    <w:name w:val="outer_number"/>
    <w:basedOn w:val="a0"/>
    <w:rsid w:val="002813F4"/>
  </w:style>
  <w:style w:type="character" w:customStyle="1" w:styleId="probnums">
    <w:name w:val="prob_nums"/>
    <w:basedOn w:val="a0"/>
    <w:rsid w:val="002813F4"/>
  </w:style>
  <w:style w:type="paragraph" w:customStyle="1" w:styleId="leftmargin">
    <w:name w:val="left_margin"/>
    <w:basedOn w:val="a"/>
    <w:rsid w:val="002813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86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6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6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4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4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3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78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0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3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7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6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1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8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0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2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9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4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19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8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9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8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2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15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10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0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9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0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11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5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4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4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5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5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58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9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6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7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1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0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98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9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2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3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9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5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4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7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2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7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4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2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5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3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20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9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7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28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28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821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Бородина</cp:lastModifiedBy>
  <cp:revision>4</cp:revision>
  <cp:lastPrinted>2019-10-28T07:56:00Z</cp:lastPrinted>
  <dcterms:created xsi:type="dcterms:W3CDTF">2019-10-23T04:29:00Z</dcterms:created>
  <dcterms:modified xsi:type="dcterms:W3CDTF">2019-10-28T07:56:00Z</dcterms:modified>
</cp:coreProperties>
</file>